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2BCC5" w14:textId="77777777" w:rsidR="00922B83" w:rsidRDefault="001749A5">
      <w:pPr>
        <w:jc w:val="center"/>
        <w:rPr>
          <w:rFonts w:ascii="CG Omega" w:hAnsi="CG Omega"/>
          <w:sz w:val="22"/>
        </w:rPr>
      </w:pPr>
      <w:r>
        <w:rPr>
          <w:rFonts w:ascii="CG Omega" w:hAnsi="CG Omega"/>
          <w:noProof/>
          <w:sz w:val="22"/>
        </w:rPr>
        <w:drawing>
          <wp:inline distT="0" distB="0" distL="0" distR="0" wp14:anchorId="2CA0FCBD" wp14:editId="370CA000">
            <wp:extent cx="1002030" cy="381635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B0BBD0" w14:textId="77777777" w:rsidR="00922B83" w:rsidRDefault="00922B83">
      <w:pPr>
        <w:pStyle w:val="Title"/>
        <w:rPr>
          <w:rFonts w:ascii="CG Omega" w:hAnsi="CG Omega"/>
        </w:rPr>
      </w:pPr>
    </w:p>
    <w:p w14:paraId="5F220A47" w14:textId="77777777" w:rsidR="00922B83" w:rsidRPr="004C1A55" w:rsidRDefault="00922B83">
      <w:pPr>
        <w:pStyle w:val="Title"/>
        <w:rPr>
          <w:rFonts w:ascii="Arial" w:hAnsi="Arial" w:cs="Arial"/>
          <w:sz w:val="20"/>
        </w:rPr>
      </w:pPr>
      <w:r w:rsidRPr="004C1A55">
        <w:rPr>
          <w:rFonts w:ascii="Arial" w:hAnsi="Arial" w:cs="Arial"/>
          <w:sz w:val="20"/>
        </w:rPr>
        <w:t>RECORDS &amp; INFORMATION MANAGEMENT (RIM) PROGRAM</w:t>
      </w:r>
    </w:p>
    <w:p w14:paraId="37F13F54" w14:textId="77777777" w:rsidR="00922B83" w:rsidRPr="004C1A55" w:rsidRDefault="0057451F" w:rsidP="004C1A55">
      <w:pPr>
        <w:ind w:left="5040" w:firstLine="720"/>
        <w:rPr>
          <w:rFonts w:ascii="Arial" w:hAnsi="Arial" w:cs="Arial"/>
          <w:b/>
        </w:rPr>
      </w:pPr>
      <w:r w:rsidRPr="004C1A55">
        <w:rPr>
          <w:rFonts w:ascii="Arial" w:hAnsi="Arial" w:cs="Arial"/>
          <w:b/>
        </w:rPr>
        <w:t>RECORDS</w:t>
      </w:r>
      <w:r w:rsidR="00922B83" w:rsidRPr="004C1A55">
        <w:rPr>
          <w:rFonts w:ascii="Arial" w:hAnsi="Arial" w:cs="Arial"/>
          <w:b/>
        </w:rPr>
        <w:t xml:space="preserve"> LIST</w:t>
      </w:r>
    </w:p>
    <w:p w14:paraId="3D1744D2" w14:textId="77777777" w:rsidR="00922B83" w:rsidRPr="004C1A55" w:rsidRDefault="00922B83">
      <w:pPr>
        <w:rPr>
          <w:rFonts w:ascii="Arial" w:hAnsi="Arial" w:cs="Arial"/>
        </w:rPr>
      </w:pPr>
    </w:p>
    <w:p w14:paraId="40B7F4D2" w14:textId="77777777" w:rsidR="004F43F8" w:rsidRPr="004F43F8" w:rsidRDefault="004F43F8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aps/>
          <w:sz w:val="16"/>
          <w:szCs w:val="16"/>
        </w:rPr>
      </w:pPr>
    </w:p>
    <w:p w14:paraId="6C37EF88" w14:textId="77777777" w:rsidR="00922B83" w:rsidRPr="004C1A55" w:rsidRDefault="0057451F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  <w:caps/>
        </w:rPr>
        <w:t>Records Format</w:t>
      </w:r>
      <w:r w:rsidRPr="004C1A55">
        <w:rPr>
          <w:rFonts w:ascii="Arial" w:hAnsi="Arial" w:cs="Arial"/>
        </w:rPr>
        <w:t xml:space="preserve">:  </w:t>
      </w:r>
      <w:r w:rsidRPr="004C1A55">
        <w:rPr>
          <w:rFonts w:ascii="Arial" w:hAnsi="Arial" w:cs="Arial"/>
        </w:rPr>
        <w:tab/>
      </w:r>
      <w:r w:rsidR="002724E3">
        <w:rPr>
          <w:rFonts w:ascii="Arial" w:hAnsi="Arial" w:cs="Arial"/>
        </w:rPr>
        <w:t xml:space="preserve">Hard Copy </w:t>
      </w:r>
      <w:r w:rsidR="002724E3" w:rsidRPr="004C1A55">
        <w:rPr>
          <w:rFonts w:ascii="Arial" w:hAnsi="Arial" w:cs="Arial"/>
        </w:rPr>
        <w:t>__</w:t>
      </w:r>
      <w:r w:rsidR="00EE592A" w:rsidRPr="001F198E">
        <w:rPr>
          <w:rFonts w:ascii="Arial" w:hAnsi="Arial" w:cs="Arial"/>
        </w:rPr>
        <w:t>x</w:t>
      </w:r>
      <w:r w:rsidR="002724E3" w:rsidRPr="004C1A55">
        <w:rPr>
          <w:rFonts w:ascii="Arial" w:hAnsi="Arial" w:cs="Arial"/>
        </w:rPr>
        <w:t>___</w:t>
      </w:r>
      <w:r w:rsidR="008F745C" w:rsidRPr="004C1A55">
        <w:rPr>
          <w:rFonts w:ascii="Arial" w:hAnsi="Arial" w:cs="Arial"/>
        </w:rPr>
        <w:tab/>
      </w:r>
      <w:r w:rsidR="004F43F8">
        <w:rPr>
          <w:rFonts w:ascii="Arial" w:hAnsi="Arial" w:cs="Arial"/>
        </w:rPr>
        <w:tab/>
      </w:r>
      <w:r w:rsidRPr="004C1A55">
        <w:rPr>
          <w:rFonts w:ascii="Arial" w:hAnsi="Arial" w:cs="Arial"/>
        </w:rPr>
        <w:t>Electronic</w:t>
      </w:r>
      <w:r w:rsidR="002724E3">
        <w:rPr>
          <w:rFonts w:ascii="Arial" w:hAnsi="Arial" w:cs="Arial"/>
        </w:rPr>
        <w:t xml:space="preserve"> </w:t>
      </w:r>
      <w:r w:rsidR="002724E3" w:rsidRPr="004C1A55">
        <w:rPr>
          <w:rFonts w:ascii="Arial" w:hAnsi="Arial" w:cs="Arial"/>
        </w:rPr>
        <w:t>_____</w:t>
      </w:r>
      <w:r w:rsidR="002724E3">
        <w:rPr>
          <w:rFonts w:ascii="Arial" w:hAnsi="Arial" w:cs="Arial"/>
        </w:rPr>
        <w:tab/>
      </w:r>
      <w:r w:rsidR="002724E3">
        <w:rPr>
          <w:rFonts w:ascii="Arial" w:hAnsi="Arial" w:cs="Arial"/>
        </w:rPr>
        <w:tab/>
        <w:t xml:space="preserve">Other Media: ______________________________ </w:t>
      </w:r>
    </w:p>
    <w:p w14:paraId="38ED2D0B" w14:textId="77777777" w:rsidR="0057451F" w:rsidRPr="004F43F8" w:rsidRDefault="0057451F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14:paraId="7DE5C38D" w14:textId="77777777" w:rsidR="008F745C" w:rsidRDefault="0057451F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  <w:caps/>
        </w:rPr>
        <w:t>Purpose</w:t>
      </w:r>
      <w:r w:rsidRPr="004C1A55">
        <w:rPr>
          <w:rFonts w:ascii="Arial" w:hAnsi="Arial" w:cs="Arial"/>
        </w:rPr>
        <w:t xml:space="preserve">:  </w:t>
      </w:r>
      <w:r w:rsidRPr="004C1A55">
        <w:rPr>
          <w:rFonts w:ascii="Arial" w:hAnsi="Arial" w:cs="Arial"/>
        </w:rPr>
        <w:tab/>
      </w:r>
      <w:r w:rsidR="004F43F8">
        <w:rPr>
          <w:rFonts w:ascii="Arial" w:hAnsi="Arial" w:cs="Arial"/>
        </w:rPr>
        <w:tab/>
      </w:r>
      <w:r w:rsidR="00E07C58" w:rsidRPr="004C1A55">
        <w:rPr>
          <w:rFonts w:ascii="Arial" w:hAnsi="Arial" w:cs="Arial"/>
        </w:rPr>
        <w:t>Records for Storage</w:t>
      </w:r>
      <w:r w:rsidR="00E07C58">
        <w:rPr>
          <w:rFonts w:ascii="Arial" w:hAnsi="Arial" w:cs="Arial"/>
        </w:rPr>
        <w:t xml:space="preserve"> </w:t>
      </w:r>
      <w:r w:rsidR="00E07C58" w:rsidRPr="004C1A55">
        <w:rPr>
          <w:rFonts w:ascii="Arial" w:hAnsi="Arial" w:cs="Arial"/>
        </w:rPr>
        <w:t>___</w:t>
      </w:r>
      <w:r w:rsidR="00EE592A" w:rsidRPr="001F198E">
        <w:rPr>
          <w:rFonts w:ascii="Arial" w:hAnsi="Arial" w:cs="Arial"/>
        </w:rPr>
        <w:t>x</w:t>
      </w:r>
      <w:r w:rsidR="00E07C58" w:rsidRPr="004C1A55">
        <w:rPr>
          <w:rFonts w:ascii="Arial" w:hAnsi="Arial" w:cs="Arial"/>
        </w:rPr>
        <w:t xml:space="preserve">__  </w:t>
      </w:r>
      <w:r w:rsidR="00E07C58">
        <w:rPr>
          <w:rFonts w:ascii="Arial" w:hAnsi="Arial" w:cs="Arial"/>
        </w:rPr>
        <w:t xml:space="preserve">    </w:t>
      </w:r>
      <w:r w:rsidRPr="004C1A55">
        <w:rPr>
          <w:rFonts w:ascii="Arial" w:hAnsi="Arial" w:cs="Arial"/>
        </w:rPr>
        <w:t>Records for Destruction</w:t>
      </w:r>
      <w:r w:rsidR="002724E3">
        <w:rPr>
          <w:rFonts w:ascii="Arial" w:hAnsi="Arial" w:cs="Arial"/>
        </w:rPr>
        <w:t xml:space="preserve"> </w:t>
      </w:r>
      <w:r w:rsidR="002724E3" w:rsidRPr="004C1A55">
        <w:rPr>
          <w:rFonts w:ascii="Arial" w:hAnsi="Arial" w:cs="Arial"/>
        </w:rPr>
        <w:t>_____</w:t>
      </w:r>
    </w:p>
    <w:p w14:paraId="728C0024" w14:textId="77777777" w:rsidR="004F43F8" w:rsidRPr="004F43F8" w:rsidRDefault="004F43F8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14:paraId="7FEE5218" w14:textId="77777777" w:rsidR="0057451F" w:rsidRPr="004C1A55" w:rsidRDefault="0057451F">
      <w:pPr>
        <w:rPr>
          <w:rFonts w:ascii="Arial" w:hAnsi="Arial" w:cs="Arial"/>
        </w:rPr>
      </w:pPr>
    </w:p>
    <w:p w14:paraId="74D06E02" w14:textId="77777777" w:rsidR="004F43F8" w:rsidRPr="004F43F8" w:rsidRDefault="004F43F8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14:paraId="7B193656" w14:textId="77777777" w:rsidR="004C1A55" w:rsidRPr="004C1A55" w:rsidRDefault="004C1A55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</w:rPr>
        <w:t>DEPARTMENT:</w:t>
      </w:r>
      <w:r w:rsidR="00EE592A">
        <w:rPr>
          <w:rFonts w:ascii="Arial" w:hAnsi="Arial" w:cs="Arial"/>
          <w:b/>
        </w:rPr>
        <w:t xml:space="preserve"> </w:t>
      </w:r>
      <w:r w:rsidR="002A73CB" w:rsidRPr="002A73CB">
        <w:rPr>
          <w:rFonts w:ascii="Arial" w:hAnsi="Arial" w:cs="Arial"/>
        </w:rPr>
        <w:t>Planning</w:t>
      </w:r>
      <w:r w:rsidR="00EE592A" w:rsidRPr="002A73CB">
        <w:rPr>
          <w:rFonts w:ascii="Arial" w:hAnsi="Arial" w:cs="Arial"/>
        </w:rPr>
        <w:t xml:space="preserve"> &amp; Development</w:t>
      </w:r>
      <w:r w:rsidRPr="004C1A55">
        <w:rPr>
          <w:rFonts w:ascii="Arial" w:hAnsi="Arial" w:cs="Arial"/>
        </w:rPr>
        <w:tab/>
      </w:r>
      <w:r w:rsidRPr="004C1A55">
        <w:rPr>
          <w:rFonts w:ascii="Arial" w:hAnsi="Arial" w:cs="Arial"/>
        </w:rPr>
        <w:tab/>
      </w:r>
      <w:r w:rsidR="00EE592A">
        <w:rPr>
          <w:rFonts w:ascii="Arial" w:hAnsi="Arial" w:cs="Arial"/>
          <w:b/>
        </w:rPr>
        <w:t xml:space="preserve">   </w:t>
      </w:r>
      <w:r w:rsidR="00EE592A">
        <w:rPr>
          <w:rFonts w:ascii="Arial" w:hAnsi="Arial" w:cs="Arial"/>
          <w:b/>
        </w:rPr>
        <w:tab/>
        <w:t xml:space="preserve">PROGRAM:  </w:t>
      </w:r>
      <w:r w:rsidR="00EE592A" w:rsidRPr="002A73CB">
        <w:rPr>
          <w:rFonts w:ascii="Arial" w:hAnsi="Arial" w:cs="Arial"/>
        </w:rPr>
        <w:t>Various</w:t>
      </w:r>
      <w:r w:rsidRPr="002A73CB">
        <w:rPr>
          <w:rFonts w:ascii="Arial" w:hAnsi="Arial" w:cs="Arial"/>
        </w:rPr>
        <w:tab/>
      </w:r>
      <w:r w:rsidRPr="004C1A55">
        <w:rPr>
          <w:rFonts w:ascii="Arial" w:hAnsi="Arial" w:cs="Arial"/>
          <w:b/>
        </w:rPr>
        <w:tab/>
      </w:r>
      <w:r w:rsidRPr="004C1A55">
        <w:rPr>
          <w:rFonts w:ascii="Arial" w:hAnsi="Arial" w:cs="Arial"/>
          <w:b/>
        </w:rPr>
        <w:tab/>
        <w:t>PREPARED BY</w:t>
      </w:r>
      <w:r w:rsidRPr="004C1A55">
        <w:rPr>
          <w:rFonts w:ascii="Arial" w:hAnsi="Arial" w:cs="Arial"/>
        </w:rPr>
        <w:t>:</w:t>
      </w:r>
      <w:r w:rsidR="001F198E">
        <w:rPr>
          <w:rFonts w:ascii="Arial" w:hAnsi="Arial" w:cs="Arial"/>
        </w:rPr>
        <w:t xml:space="preserve"> Mary Anderson</w:t>
      </w:r>
    </w:p>
    <w:p w14:paraId="11468BF0" w14:textId="77777777" w:rsidR="004C1A55" w:rsidRPr="004F43F8" w:rsidRDefault="004C1A55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14:paraId="105421F3" w14:textId="5A106D33" w:rsidR="00162692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</w:rPr>
        <w:t>RECORD SERIES TITLE</w:t>
      </w:r>
      <w:r w:rsidRPr="004C1A55">
        <w:rPr>
          <w:rFonts w:ascii="Arial" w:hAnsi="Arial" w:cs="Arial"/>
        </w:rPr>
        <w:t xml:space="preserve">: </w:t>
      </w:r>
      <w:r w:rsidR="00E4211E" w:rsidRPr="00E4211E">
        <w:rPr>
          <w:rFonts w:ascii="Arial" w:hAnsi="Arial" w:cs="Arial"/>
        </w:rPr>
        <w:t>Project Records, Non Construction Contract Projects</w:t>
      </w:r>
      <w:r w:rsidR="00E4211E">
        <w:rPr>
          <w:rFonts w:ascii="Arial" w:hAnsi="Arial" w:cs="Arial"/>
        </w:rPr>
        <w:t xml:space="preserve"> </w:t>
      </w:r>
    </w:p>
    <w:p w14:paraId="433A168B" w14:textId="77777777" w:rsidR="00812D7E" w:rsidRPr="004F43F8" w:rsidRDefault="00812D7E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14:paraId="06A7191C" w14:textId="77777777" w:rsidR="008F745C" w:rsidRPr="004C1A55" w:rsidRDefault="0092064B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>RECORD SERIES</w:t>
      </w:r>
      <w:r w:rsidR="008F745C" w:rsidRPr="004C1A55">
        <w:rPr>
          <w:rFonts w:ascii="Arial" w:hAnsi="Arial" w:cs="Arial"/>
          <w:b/>
        </w:rPr>
        <w:t xml:space="preserve"> NO</w:t>
      </w:r>
      <w:r w:rsidR="008F745C" w:rsidRPr="004C1A55">
        <w:rPr>
          <w:rFonts w:ascii="Arial" w:hAnsi="Arial" w:cs="Arial"/>
        </w:rPr>
        <w:t>:</w:t>
      </w:r>
      <w:r w:rsidR="008F745C" w:rsidRPr="004C1A55">
        <w:rPr>
          <w:rFonts w:ascii="Arial" w:hAnsi="Arial" w:cs="Arial"/>
          <w:b/>
        </w:rPr>
        <w:t xml:space="preserve"> </w:t>
      </w:r>
      <w:r w:rsidR="00E4211E" w:rsidRPr="00E4211E">
        <w:rPr>
          <w:rFonts w:ascii="Arial" w:hAnsi="Arial" w:cs="Arial"/>
        </w:rPr>
        <w:t>02.01.08</w:t>
      </w:r>
    </w:p>
    <w:p w14:paraId="537AF2A1" w14:textId="77777777" w:rsidR="008F745C" w:rsidRPr="004F43F8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14:paraId="2EBAF1D1" w14:textId="77777777" w:rsidR="008F745C" w:rsidRPr="002A73CB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</w:rPr>
        <w:t>MINIMUM RETENTION</w:t>
      </w:r>
      <w:r w:rsidRPr="004C1A55">
        <w:rPr>
          <w:rFonts w:ascii="Arial" w:hAnsi="Arial" w:cs="Arial"/>
        </w:rPr>
        <w:t>:</w:t>
      </w:r>
      <w:r w:rsidRPr="004C1A55">
        <w:rPr>
          <w:rFonts w:ascii="Arial" w:hAnsi="Arial" w:cs="Arial"/>
          <w:b/>
        </w:rPr>
        <w:t xml:space="preserve"> </w:t>
      </w:r>
      <w:r w:rsidR="00E4211E" w:rsidRPr="00E4211E">
        <w:rPr>
          <w:rFonts w:ascii="Arial" w:hAnsi="Arial" w:cs="Arial"/>
        </w:rPr>
        <w:t>6 years after expiration or termination of contract</w:t>
      </w:r>
    </w:p>
    <w:p w14:paraId="54DBA4E8" w14:textId="77777777" w:rsidR="008F745C" w:rsidRPr="004F43F8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14:paraId="09524B26" w14:textId="77777777" w:rsidR="00922B83" w:rsidRPr="004C1A55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</w:rPr>
        <w:t>DATE RANGE/FROM</w:t>
      </w:r>
      <w:r w:rsidRPr="004C1A55">
        <w:rPr>
          <w:rFonts w:ascii="Arial" w:hAnsi="Arial" w:cs="Arial"/>
        </w:rPr>
        <w:t>:</w:t>
      </w:r>
      <w:r w:rsidRPr="004C1A55">
        <w:rPr>
          <w:rFonts w:ascii="Arial" w:hAnsi="Arial" w:cs="Arial"/>
          <w:b/>
        </w:rPr>
        <w:t xml:space="preserve"> </w:t>
      </w:r>
      <w:r w:rsidR="00EE592A" w:rsidRPr="001F198E">
        <w:rPr>
          <w:rFonts w:ascii="Arial" w:hAnsi="Arial" w:cs="Arial"/>
        </w:rPr>
        <w:t>7/1/20</w:t>
      </w:r>
      <w:r w:rsidR="00E4211E">
        <w:rPr>
          <w:rFonts w:ascii="Arial" w:hAnsi="Arial" w:cs="Arial"/>
        </w:rPr>
        <w:t xml:space="preserve">17 </w:t>
      </w:r>
    </w:p>
    <w:p w14:paraId="3519B5BD" w14:textId="77777777" w:rsidR="00922B83" w:rsidRPr="004F43F8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14:paraId="365DF1B2" w14:textId="77777777" w:rsidR="00922B83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</w:rPr>
        <w:t>DATE RANGE/TO</w:t>
      </w:r>
      <w:r w:rsidR="00406AE2">
        <w:rPr>
          <w:rFonts w:ascii="Arial" w:hAnsi="Arial" w:cs="Arial"/>
        </w:rPr>
        <w:t xml:space="preserve">: </w:t>
      </w:r>
      <w:r w:rsidR="00EE592A" w:rsidRPr="001F198E">
        <w:rPr>
          <w:rFonts w:ascii="Arial" w:hAnsi="Arial" w:cs="Arial"/>
        </w:rPr>
        <w:t>6/30/201</w:t>
      </w:r>
      <w:r w:rsidR="001F1914" w:rsidRPr="001F198E">
        <w:rPr>
          <w:rFonts w:ascii="Arial" w:hAnsi="Arial" w:cs="Arial"/>
        </w:rPr>
        <w:t>8</w:t>
      </w:r>
      <w:r w:rsidR="00E4211E">
        <w:rPr>
          <w:rFonts w:ascii="Arial" w:hAnsi="Arial" w:cs="Arial"/>
        </w:rPr>
        <w:t xml:space="preserve"> </w:t>
      </w:r>
    </w:p>
    <w:p w14:paraId="4D0E11EE" w14:textId="77777777" w:rsidR="00EE592A" w:rsidRPr="004F43F8" w:rsidRDefault="00EE592A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14:paraId="2FD2B041" w14:textId="77777777" w:rsidR="008F745C" w:rsidRPr="004C1A55" w:rsidRDefault="008F745C">
      <w:pPr>
        <w:rPr>
          <w:rFonts w:ascii="Arial" w:hAnsi="Arial" w:cs="Arial"/>
          <w:b/>
        </w:rPr>
      </w:pPr>
    </w:p>
    <w:p w14:paraId="40C06A75" w14:textId="77777777" w:rsidR="008F745C" w:rsidRPr="004F43F8" w:rsidRDefault="008F745C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14:paraId="30C0D0DD" w14:textId="285B383F" w:rsidR="008F745C" w:rsidRPr="004C1A55" w:rsidRDefault="008F745C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</w:rPr>
        <w:t>METRO BOX NO</w:t>
      </w:r>
      <w:r w:rsidR="004C1A55" w:rsidRPr="004C1A55">
        <w:rPr>
          <w:rFonts w:ascii="Arial" w:hAnsi="Arial" w:cs="Arial"/>
        </w:rPr>
        <w:t>:</w:t>
      </w:r>
      <w:r w:rsidR="00EE592A">
        <w:rPr>
          <w:rFonts w:ascii="Arial" w:hAnsi="Arial" w:cs="Arial"/>
        </w:rPr>
        <w:t xml:space="preserve"> </w:t>
      </w:r>
      <w:r w:rsidR="00F201A4" w:rsidRPr="00F201A4">
        <w:rPr>
          <w:rFonts w:ascii="Arial" w:hAnsi="Arial" w:cs="Arial"/>
        </w:rPr>
        <w:t>PLANN0560</w:t>
      </w:r>
    </w:p>
    <w:p w14:paraId="70197743" w14:textId="77777777" w:rsidR="004C1A55" w:rsidRPr="004F43F8" w:rsidRDefault="004C1A55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14:paraId="1C014266" w14:textId="0DCAB290" w:rsidR="008F745C" w:rsidRDefault="00366D8D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>ACCESS, INC.</w:t>
      </w:r>
      <w:r w:rsidR="008F745C" w:rsidRPr="004C1A55">
        <w:rPr>
          <w:rFonts w:ascii="Arial" w:hAnsi="Arial" w:cs="Arial"/>
          <w:b/>
        </w:rPr>
        <w:t xml:space="preserve"> BOX NO</w:t>
      </w:r>
      <w:r w:rsidR="008F745C" w:rsidRPr="004C1A55">
        <w:rPr>
          <w:rFonts w:ascii="Arial" w:hAnsi="Arial" w:cs="Arial"/>
        </w:rPr>
        <w:t>:</w:t>
      </w:r>
      <w:r w:rsidR="008F745C" w:rsidRPr="004C1A55">
        <w:rPr>
          <w:rFonts w:ascii="Arial" w:hAnsi="Arial" w:cs="Arial"/>
          <w:b/>
        </w:rPr>
        <w:t xml:space="preserve"> </w:t>
      </w:r>
      <w:r w:rsidR="00F201A4" w:rsidRPr="00F201A4">
        <w:rPr>
          <w:rFonts w:ascii="Arial" w:hAnsi="Arial" w:cs="Arial"/>
        </w:rPr>
        <w:t>OREG305418</w:t>
      </w:r>
    </w:p>
    <w:p w14:paraId="775CFCAC" w14:textId="77777777" w:rsidR="00E4211E" w:rsidRPr="004F43F8" w:rsidRDefault="00E4211E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14:paraId="45564679" w14:textId="31B43F7F" w:rsidR="004C1A55" w:rsidRDefault="004C1A55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</w:rPr>
        <w:t>BOX TITLE</w:t>
      </w:r>
      <w:r w:rsidRPr="004C1A55">
        <w:rPr>
          <w:rFonts w:ascii="Arial" w:hAnsi="Arial" w:cs="Arial"/>
        </w:rPr>
        <w:t>:</w:t>
      </w:r>
      <w:r w:rsidR="00EE592A">
        <w:rPr>
          <w:rFonts w:ascii="Arial" w:hAnsi="Arial" w:cs="Arial"/>
        </w:rPr>
        <w:t xml:space="preserve"> </w:t>
      </w:r>
      <w:r w:rsidR="00E4211E">
        <w:rPr>
          <w:rFonts w:ascii="Arial" w:hAnsi="Arial" w:cs="Arial"/>
        </w:rPr>
        <w:t>Planning &amp; Development Closed Contracts – Box #</w:t>
      </w:r>
      <w:r w:rsidR="00931FCD">
        <w:rPr>
          <w:rFonts w:ascii="Arial" w:hAnsi="Arial" w:cs="Arial"/>
        </w:rPr>
        <w:t>30</w:t>
      </w:r>
    </w:p>
    <w:p w14:paraId="19DA70B1" w14:textId="77777777" w:rsidR="004C1A55" w:rsidRDefault="004C1A55" w:rsidP="004C1A55">
      <w:pPr>
        <w:rPr>
          <w:rFonts w:ascii="Arial" w:hAnsi="Arial" w:cs="Arial"/>
        </w:rPr>
      </w:pPr>
    </w:p>
    <w:p w14:paraId="6C21FCE2" w14:textId="77777777" w:rsidR="00901A13" w:rsidRDefault="00901A13" w:rsidP="004C1A55">
      <w:pPr>
        <w:rPr>
          <w:rFonts w:ascii="Arial" w:hAnsi="Arial" w:cs="Arial"/>
        </w:rPr>
      </w:pPr>
      <w:r>
        <w:rPr>
          <w:rFonts w:ascii="Arial" w:hAnsi="Arial" w:cs="Arial"/>
        </w:rPr>
        <w:t>Complete the following section or attach an existing electronic list:</w:t>
      </w:r>
    </w:p>
    <w:p w14:paraId="6EEF47FC" w14:textId="77777777" w:rsidR="00901A13" w:rsidRPr="00901A13" w:rsidRDefault="00901A13" w:rsidP="004C1A55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7560"/>
        <w:gridCol w:w="4320"/>
      </w:tblGrid>
      <w:tr w:rsidR="00922B83" w:rsidRPr="004C1A55" w14:paraId="5C23C557" w14:textId="77777777" w:rsidTr="004F43F8">
        <w:tc>
          <w:tcPr>
            <w:tcW w:w="1368" w:type="dxa"/>
            <w:shd w:val="clear" w:color="auto" w:fill="CCECFF"/>
          </w:tcPr>
          <w:p w14:paraId="6CA97F50" w14:textId="77777777" w:rsidR="00922B83" w:rsidRPr="004C1A55" w:rsidRDefault="00922B83" w:rsidP="004C1A55">
            <w:pPr>
              <w:jc w:val="center"/>
              <w:rPr>
                <w:rFonts w:ascii="Arial" w:hAnsi="Arial" w:cs="Arial"/>
                <w:b/>
              </w:rPr>
            </w:pPr>
            <w:r w:rsidRPr="004C1A55">
              <w:rPr>
                <w:rFonts w:ascii="Arial" w:hAnsi="Arial" w:cs="Arial"/>
                <w:b/>
              </w:rPr>
              <w:t>Folder No.</w:t>
            </w:r>
          </w:p>
        </w:tc>
        <w:tc>
          <w:tcPr>
            <w:tcW w:w="7560" w:type="dxa"/>
            <w:shd w:val="clear" w:color="auto" w:fill="CCECFF"/>
          </w:tcPr>
          <w:p w14:paraId="3D860823" w14:textId="77777777" w:rsidR="00922B83" w:rsidRPr="004C1A55" w:rsidRDefault="00922B83" w:rsidP="004C1A55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  <w:r w:rsidRPr="004C1A55">
              <w:rPr>
                <w:rFonts w:ascii="Arial" w:hAnsi="Arial" w:cs="Arial"/>
                <w:sz w:val="20"/>
              </w:rPr>
              <w:t>Description:</w:t>
            </w:r>
          </w:p>
        </w:tc>
        <w:tc>
          <w:tcPr>
            <w:tcW w:w="4320" w:type="dxa"/>
            <w:shd w:val="clear" w:color="auto" w:fill="CCECFF"/>
          </w:tcPr>
          <w:p w14:paraId="59F30C17" w14:textId="77777777" w:rsidR="00922B83" w:rsidRPr="004C1A55" w:rsidRDefault="00922B83" w:rsidP="004C1A55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  <w:r w:rsidRPr="004C1A55">
              <w:rPr>
                <w:rFonts w:ascii="Arial" w:hAnsi="Arial" w:cs="Arial"/>
                <w:sz w:val="20"/>
              </w:rPr>
              <w:t>Comments:</w:t>
            </w:r>
          </w:p>
        </w:tc>
      </w:tr>
      <w:tr w:rsidR="001F1914" w:rsidRPr="004C1A55" w14:paraId="13C4000F" w14:textId="77777777" w:rsidTr="00CB381E">
        <w:tc>
          <w:tcPr>
            <w:tcW w:w="1368" w:type="dxa"/>
          </w:tcPr>
          <w:p w14:paraId="63568587" w14:textId="77777777" w:rsidR="001F1914" w:rsidRPr="004C1A55" w:rsidRDefault="001F1914" w:rsidP="00CB381E">
            <w:pPr>
              <w:rPr>
                <w:rFonts w:ascii="Arial" w:hAnsi="Arial" w:cs="Arial"/>
              </w:rPr>
            </w:pPr>
          </w:p>
        </w:tc>
        <w:tc>
          <w:tcPr>
            <w:tcW w:w="7560" w:type="dxa"/>
          </w:tcPr>
          <w:p w14:paraId="094D6D9A" w14:textId="77777777" w:rsidR="001F1914" w:rsidRPr="00373D32" w:rsidRDefault="001F198E" w:rsidP="001F198E">
            <w:pPr>
              <w:jc w:val="center"/>
              <w:rPr>
                <w:rFonts w:ascii="Arial" w:hAnsi="Arial" w:cs="Arial"/>
                <w:color w:val="0000FF"/>
              </w:rPr>
            </w:pPr>
            <w:r w:rsidRPr="001F198E">
              <w:rPr>
                <w:rFonts w:ascii="Arial" w:hAnsi="Arial" w:cs="Arial"/>
              </w:rPr>
              <w:t>See attached spreadsheet for details</w:t>
            </w:r>
          </w:p>
        </w:tc>
        <w:tc>
          <w:tcPr>
            <w:tcW w:w="4320" w:type="dxa"/>
          </w:tcPr>
          <w:p w14:paraId="7A727373" w14:textId="77777777" w:rsidR="001F1914" w:rsidRPr="004C1A55" w:rsidRDefault="001F1914" w:rsidP="00CB381E">
            <w:pPr>
              <w:rPr>
                <w:rFonts w:ascii="Arial" w:hAnsi="Arial" w:cs="Arial"/>
              </w:rPr>
            </w:pPr>
          </w:p>
        </w:tc>
      </w:tr>
      <w:tr w:rsidR="001F1914" w:rsidRPr="004C1A55" w14:paraId="02ECEB3B" w14:textId="77777777" w:rsidTr="00CB381E">
        <w:tc>
          <w:tcPr>
            <w:tcW w:w="1368" w:type="dxa"/>
          </w:tcPr>
          <w:p w14:paraId="61430DE6" w14:textId="77777777" w:rsidR="001F1914" w:rsidRPr="004C1A55" w:rsidRDefault="001F1914" w:rsidP="00CB381E">
            <w:pPr>
              <w:rPr>
                <w:rFonts w:ascii="Arial" w:hAnsi="Arial" w:cs="Arial"/>
              </w:rPr>
            </w:pPr>
          </w:p>
        </w:tc>
        <w:tc>
          <w:tcPr>
            <w:tcW w:w="7560" w:type="dxa"/>
          </w:tcPr>
          <w:p w14:paraId="64791136" w14:textId="77777777" w:rsidR="001F1914" w:rsidRPr="00373D32" w:rsidRDefault="001F1914" w:rsidP="001F1914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4320" w:type="dxa"/>
          </w:tcPr>
          <w:p w14:paraId="13962A99" w14:textId="77777777" w:rsidR="001F1914" w:rsidRPr="004C1A55" w:rsidRDefault="001F1914" w:rsidP="00CB381E">
            <w:pPr>
              <w:rPr>
                <w:rFonts w:ascii="Arial" w:hAnsi="Arial" w:cs="Arial"/>
              </w:rPr>
            </w:pPr>
          </w:p>
        </w:tc>
      </w:tr>
    </w:tbl>
    <w:p w14:paraId="5608DA06" w14:textId="7C5D7DCA" w:rsidR="00B93F6E" w:rsidRDefault="00B93F6E" w:rsidP="00901A13">
      <w:pPr>
        <w:rPr>
          <w:rFonts w:ascii="Arial" w:hAnsi="Arial" w:cs="Arial"/>
          <w:sz w:val="22"/>
        </w:rPr>
      </w:pPr>
    </w:p>
    <w:p w14:paraId="59105D86" w14:textId="77777777" w:rsidR="004B094F" w:rsidRDefault="00B93F6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45"/>
        <w:gridCol w:w="1305"/>
        <w:gridCol w:w="3651"/>
        <w:gridCol w:w="2025"/>
        <w:gridCol w:w="1222"/>
        <w:gridCol w:w="624"/>
      </w:tblGrid>
      <w:tr w:rsidR="004B094F" w14:paraId="698E5F8B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0B545" w14:textId="77777777" w:rsidR="004B094F" w:rsidRDefault="004B09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RTO Grant 15-17 Grant Cycle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6FEDE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933344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C6C94" w14:textId="77777777" w:rsidR="004B094F" w:rsidRDefault="004B09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Ride Connection Inc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E531D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07/01/2015 - 12/31/2017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76835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2/8/2018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B003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4B094F" w14:paraId="72B2B166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44C63" w14:textId="77777777" w:rsidR="004B094F" w:rsidRDefault="004B09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RTO Grant 15-17 Grant Cycle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3333A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933346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119ED" w14:textId="77777777" w:rsidR="004B094F" w:rsidRDefault="004B09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City of Tigard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C7B7A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07/01/2015 - 07/01/2017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9E41F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2/8/2018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122D8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4B094F" w14:paraId="1935A531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C9CDA" w14:textId="77777777" w:rsidR="004B094F" w:rsidRDefault="004B09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RTO Grant 15-17 Grant Cycle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A2858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933338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A86F2" w14:textId="77777777" w:rsidR="004B094F" w:rsidRDefault="004B09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City of Portland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7B6A0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07/01/2015 - 12/31/2017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5E142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2/8/2018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F5F3F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4B094F" w14:paraId="10025479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F1035" w14:textId="77777777" w:rsidR="004B094F" w:rsidRDefault="004B09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RTO Grant 15-17 Grant Cycle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D9F10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933339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C128A" w14:textId="77777777" w:rsidR="004B094F" w:rsidRDefault="004B09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Portland Community College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6FF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07/01/2015 - 12/31/2017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37DB0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2/8/2018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995BD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4B094F" w14:paraId="68092AF5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F4D25" w14:textId="77777777" w:rsidR="004B094F" w:rsidRDefault="004B09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Build Small Live Large 2017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5E34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934708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DE1F6" w14:textId="77777777" w:rsidR="004B094F" w:rsidRDefault="004B09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Pacific Agenda Inc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25196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06/01/2017-11/30/2017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0E2AC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2/6/2018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4D201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4B094F" w14:paraId="3CB2DF04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1D47E" w14:textId="77777777" w:rsidR="004B094F" w:rsidRDefault="004B09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SWC Graphic Rec/Illustrator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1CE4D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934508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4225C" w14:textId="77777777" w:rsidR="004B094F" w:rsidRDefault="004B09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Karen Servin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6FAB6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02/03/2017-02/02/2018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D0969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2/5/2018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ECD32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4B094F" w14:paraId="5D9AC5E3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26CDA" w14:textId="77777777" w:rsidR="004B094F" w:rsidRDefault="004B09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Research Servs &amp; Products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6BD38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933565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5AE89" w14:textId="77777777" w:rsidR="004B094F" w:rsidRDefault="004B09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Tualatin Valley Fire &amp; Rescue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5A985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07/01/2015-06/30/2017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50E96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1/8/2018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D5DF8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4B094F" w14:paraId="7D570B73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8AA8" w14:textId="77777777" w:rsidR="004B094F" w:rsidRDefault="004B09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Smart Cities Consortium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205CE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934732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58136" w14:textId="77777777" w:rsidR="004B094F" w:rsidRDefault="004B09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City of Portland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AB222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06/07/2017-12/31/2017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0A111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1/8/2018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FB888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4B094F" w14:paraId="49F37862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F3703" w14:textId="77777777" w:rsidR="004B094F" w:rsidRDefault="004B09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Aerial Photo Consortium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27DC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932928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BFE7C" w14:textId="77777777" w:rsidR="004B094F" w:rsidRDefault="004B09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City of Portland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EB38A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07/01/2014-12/31/2017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A7C78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1/8/2018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5B812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4B094F" w14:paraId="09BAB2D6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E2C62" w14:textId="77777777" w:rsidR="004B094F" w:rsidRDefault="004B09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Powell/Division Participation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96AD7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934843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49FA3" w14:textId="77777777" w:rsidR="004B094F" w:rsidRDefault="004B09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City of Gresham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CE86A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10/06/2015-12/31/2017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CE6D3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12/31/2017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00EF5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4B094F" w14:paraId="289D5921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B6986" w14:textId="77777777" w:rsidR="004B094F" w:rsidRDefault="004B09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SW Corridor NEPA 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C12D8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934435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BC826" w14:textId="77777777" w:rsidR="004B094F" w:rsidRDefault="004B09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Parametrix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Inc.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A5848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12/06/2016-12/31/2017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9B35F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12/12/2017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32EF5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4B094F" w14:paraId="46A47670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0FE96" w14:textId="77777777" w:rsidR="004B094F" w:rsidRDefault="004B09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Housing Investment Strategies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391CB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934377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CCF4C" w14:textId="77777777" w:rsidR="004B094F" w:rsidRDefault="004B09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David Paul Rosen &amp; Associates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95313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10/01/2016-12/31/2017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4F024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1/18/2018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D9907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4B094F" w14:paraId="7076F584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78CF" w14:textId="77777777" w:rsidR="004B094F" w:rsidRDefault="004B09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Aloha TC/TV Hwy TOD Plan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77A09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934021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18722" w14:textId="77777777" w:rsidR="004B094F" w:rsidRDefault="004B09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Washington County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9F15B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03/11/2016-12/31/2017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CE6E9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12/21/2017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32AA0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4B094F" w14:paraId="30E4BA9D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5CE67" w14:textId="77777777" w:rsidR="004B094F" w:rsidRDefault="004B09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Westside Planning </w:t>
            </w:r>
            <w:proofErr w:type="spellStart"/>
            <w:r>
              <w:rPr>
                <w:rFonts w:ascii="Arial" w:hAnsi="Arial" w:cs="Arial"/>
                <w:color w:val="000000"/>
              </w:rPr>
              <w:t>Prog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Proj</w:t>
            </w:r>
            <w:proofErr w:type="spellEnd"/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C0C3A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932489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DD980" w14:textId="77777777" w:rsidR="004B094F" w:rsidRDefault="004B09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City of Forest Grove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DC176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01/08/2014-08/31/2017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3D463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1/2/2018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7B201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4B094F" w14:paraId="07CD7E17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7E264" w14:textId="77777777" w:rsidR="004B094F" w:rsidRDefault="004B09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EPA Grant Ed Materials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4E97F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934689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E9ECD" w14:textId="77777777" w:rsidR="004B094F" w:rsidRDefault="004B09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IZO Inc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F0D5D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05/1//2017-12/31/2017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0A264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2/22/2018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2CF09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4B094F" w14:paraId="22C79BC6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AE888" w14:textId="77777777" w:rsidR="004B094F" w:rsidRDefault="004B09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Urban Lofts Dev Project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7A1BE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934019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4C512" w14:textId="77777777" w:rsidR="004B094F" w:rsidRDefault="004B09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City of Tigard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93594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03/11/2016-09/30/2017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95A49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2/28/2018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99575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4B094F" w14:paraId="0E12BA73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FAE7B" w14:textId="77777777" w:rsidR="004B094F" w:rsidRDefault="004B09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CET: Rock Creek Employment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57D54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932528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5AE6B" w14:textId="77777777" w:rsidR="004B094F" w:rsidRDefault="004B09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City of Happy Valley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133D6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02/05/2014-08/29/2017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E610C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4/12/2018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DEE10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4B094F" w14:paraId="24968F6D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7910F" w14:textId="77777777" w:rsidR="004B094F" w:rsidRDefault="004B09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Max Woodbury Desk Design/Install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4F100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934677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E4CEB" w14:textId="77777777" w:rsidR="004B094F" w:rsidRDefault="004B09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Harris </w:t>
            </w:r>
            <w:proofErr w:type="spellStart"/>
            <w:r>
              <w:rPr>
                <w:rFonts w:ascii="Arial" w:hAnsi="Arial" w:cs="Arial"/>
                <w:color w:val="000000"/>
              </w:rPr>
              <w:t>WorkSystems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98485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05/15/2017-05/15/2018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DE884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4/11/2018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DCFB7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4B094F" w14:paraId="09F233C3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90A76" w14:textId="77777777" w:rsidR="004B094F" w:rsidRDefault="004B09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Storefront Consultant (Enterprising Places)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31DBE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931873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8E9CD" w14:textId="77777777" w:rsidR="004B094F" w:rsidRDefault="004B09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Civilis Consultants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E26E7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05/01/2013-06/30/2017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74610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6/12/2017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774A2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4B094F" w14:paraId="6B129DEF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874AA" w14:textId="77777777" w:rsidR="004B094F" w:rsidRDefault="004B09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Translation Services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079C5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933156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C5681" w14:textId="77777777" w:rsidR="004B094F" w:rsidRDefault="004B09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CTS Language Link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F67D5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02/01/2015-06/30/2017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F2F78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6/14/2017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CE74F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4B094F" w14:paraId="3238A928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1CAAB" w14:textId="77777777" w:rsidR="004B094F" w:rsidRDefault="004B09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Woodstock Street Art Project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8CAE1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934410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BDB87" w14:textId="77777777" w:rsidR="004B094F" w:rsidRDefault="004B09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Woodstock Stakeholder Group Inc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18FF3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11/04/16-06/30/17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C492C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6/12/2017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00C66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4B094F" w14:paraId="60D8F9F9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E2000" w14:textId="77777777" w:rsidR="004B094F" w:rsidRDefault="004B09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Downtown Improvements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E69E2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934345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0BA52" w14:textId="77777777" w:rsidR="004B094F" w:rsidRDefault="004B09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City of Forest Grove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8D6F9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09/16/16-08/31/17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BD99C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9/6/2017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816A1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4B094F" w14:paraId="5BA47C2D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ABD57" w14:textId="77777777" w:rsidR="004B094F" w:rsidRDefault="004B09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 Services - Let's Play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EA46B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934080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699C7" w14:textId="77777777" w:rsidR="004B094F" w:rsidRDefault="004B09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DECA Architects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63957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04/15/16-08/31/17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2947A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9/6/2017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6C5F0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4B094F" w14:paraId="0F8B1F25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CAB14" w14:textId="77777777" w:rsidR="004B094F" w:rsidRDefault="004B09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Landscaping - Milwaukie Pod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C0B36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934584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6F481" w14:textId="77777777" w:rsidR="004B094F" w:rsidRDefault="004B09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Marianne </w:t>
            </w:r>
            <w:proofErr w:type="spellStart"/>
            <w:r>
              <w:rPr>
                <w:rFonts w:ascii="Arial" w:hAnsi="Arial" w:cs="Arial"/>
                <w:color w:val="000000"/>
              </w:rPr>
              <w:t>Zarkin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LA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EC332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03/15/17-09/30/17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30FD6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9/6/2017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340D5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4B094F" w14:paraId="09385A8D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69A57" w14:textId="77777777" w:rsidR="004B094F" w:rsidRDefault="004B09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District Transformation Grant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BFBE2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933929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AE5BF" w14:textId="77777777" w:rsidR="004B094F" w:rsidRDefault="004B09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Our 42nd Avenue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C7F4B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04/01/16-06/30/17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C2ED8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8/14/2017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E0311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4B094F" w14:paraId="3E453BDE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68F9D" w14:textId="77777777" w:rsidR="004B094F" w:rsidRDefault="004B09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Signage Design - EP Program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0634E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933257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EAF67" w14:textId="77777777" w:rsidR="004B094F" w:rsidRDefault="004B09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Frontdoor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Back LLC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BFD39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08/24/15-06/30/17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E68D2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6/12/2017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81687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4B094F" w14:paraId="3AB26437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69330" w14:textId="77777777" w:rsidR="004B094F" w:rsidRDefault="004B09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Flexible Technical Services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93C41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933554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95CB6" w14:textId="77777777" w:rsidR="004B094F" w:rsidRDefault="004B09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Shields </w:t>
            </w:r>
            <w:proofErr w:type="spellStart"/>
            <w:r>
              <w:rPr>
                <w:rFonts w:ascii="Arial" w:hAnsi="Arial" w:cs="Arial"/>
                <w:color w:val="000000"/>
              </w:rPr>
              <w:t>Obletz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Johnsen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Inc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681EA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06/24/15-06/30/17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2D902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6/12/2017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BE3E4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4B094F" w14:paraId="345FFAB5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B6945" w14:textId="77777777" w:rsidR="004B094F" w:rsidRDefault="004B09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Signage Design - EP Program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26D5B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933668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A2E79" w14:textId="77777777" w:rsidR="004B094F" w:rsidRDefault="004B09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Justin </w:t>
            </w:r>
            <w:proofErr w:type="spellStart"/>
            <w:r>
              <w:rPr>
                <w:rFonts w:ascii="Arial" w:hAnsi="Arial" w:cs="Arial"/>
                <w:color w:val="000000"/>
              </w:rPr>
              <w:t>Riede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5BFE3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08/18/15-06/30/17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F1878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6/12/2017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A857D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4B094F" w14:paraId="29961889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1B39D" w14:textId="77777777" w:rsidR="004B094F" w:rsidRDefault="004B09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Conceptual Site Plan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48146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934583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04235" w14:textId="77777777" w:rsidR="004B094F" w:rsidRDefault="004B09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LRS Architects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8B4AE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03/27/2017 - 07/01/2017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877B7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2/28/2018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56EBE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4B094F" w14:paraId="58C1AB22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80B5E" w14:textId="77777777" w:rsidR="004B094F" w:rsidRDefault="004B09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SW Corridor Plan Phase 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91FEA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933048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A3D22" w14:textId="77777777" w:rsidR="004B094F" w:rsidRDefault="004B09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TriMet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81520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01/09/2014-03/31/2018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F22F2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5/22/2018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C9234" w14:textId="77777777" w:rsidR="004B094F" w:rsidRDefault="004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</w:tbl>
    <w:p w14:paraId="15272B04" w14:textId="35CB733B" w:rsidR="004B094F" w:rsidRDefault="004B094F">
      <w:pPr>
        <w:rPr>
          <w:rFonts w:ascii="Arial" w:hAnsi="Arial" w:cs="Arial"/>
          <w:sz w:val="22"/>
        </w:rPr>
      </w:pPr>
    </w:p>
    <w:sectPr w:rsidR="004B094F" w:rsidSect="00901A13">
      <w:footerReference w:type="default" r:id="rId11"/>
      <w:pgSz w:w="15840" w:h="12240" w:orient="landscape"/>
      <w:pgMar w:top="720" w:right="1267" w:bottom="1260" w:left="15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35453" w14:textId="77777777" w:rsidR="00403E14" w:rsidRDefault="00403E14">
      <w:r>
        <w:separator/>
      </w:r>
    </w:p>
  </w:endnote>
  <w:endnote w:type="continuationSeparator" w:id="0">
    <w:p w14:paraId="5DAE6865" w14:textId="77777777" w:rsidR="00403E14" w:rsidRDefault="0040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7BC07" w14:textId="77777777" w:rsidR="004C1A55" w:rsidRPr="00C201D8" w:rsidRDefault="004C1A55">
    <w:pPr>
      <w:pStyle w:val="Footer"/>
      <w:rPr>
        <w:rFonts w:ascii="Arial" w:hAnsi="Arial" w:cs="Arial"/>
        <w:sz w:val="18"/>
      </w:rPr>
    </w:pPr>
    <w:r w:rsidRPr="00C201D8">
      <w:rPr>
        <w:rFonts w:ascii="Arial" w:hAnsi="Arial" w:cs="Arial"/>
        <w:sz w:val="18"/>
      </w:rPr>
      <w:t>Records &amp; Information Management (RIM) Program Form</w:t>
    </w:r>
  </w:p>
  <w:p w14:paraId="1385202D" w14:textId="77777777" w:rsidR="004C1A55" w:rsidRPr="00C201D8" w:rsidRDefault="004C1A55">
    <w:pPr>
      <w:pStyle w:val="Footer"/>
      <w:rPr>
        <w:rFonts w:ascii="Arial" w:hAnsi="Arial" w:cs="Arial"/>
        <w:sz w:val="18"/>
      </w:rPr>
    </w:pPr>
    <w:r w:rsidRPr="00C201D8">
      <w:rPr>
        <w:rFonts w:ascii="Arial" w:hAnsi="Arial" w:cs="Arial"/>
        <w:sz w:val="18"/>
      </w:rPr>
      <w:t>Last Updated: 0</w:t>
    </w:r>
    <w:r w:rsidR="005E6F06">
      <w:rPr>
        <w:rFonts w:ascii="Arial" w:hAnsi="Arial" w:cs="Arial"/>
        <w:sz w:val="18"/>
      </w:rPr>
      <w:t>4</w:t>
    </w:r>
    <w:r w:rsidRPr="00C201D8">
      <w:rPr>
        <w:rFonts w:ascii="Arial" w:hAnsi="Arial" w:cs="Arial"/>
        <w:sz w:val="18"/>
      </w:rPr>
      <w:t>/0</w:t>
    </w:r>
    <w:r w:rsidR="005E6F06">
      <w:rPr>
        <w:rFonts w:ascii="Arial" w:hAnsi="Arial" w:cs="Arial"/>
        <w:sz w:val="18"/>
      </w:rPr>
      <w:t>6</w:t>
    </w:r>
    <w:r w:rsidRPr="00C201D8">
      <w:rPr>
        <w:rFonts w:ascii="Arial" w:hAnsi="Arial" w:cs="Arial"/>
        <w:sz w:val="18"/>
      </w:rPr>
      <w:t>/20</w:t>
    </w:r>
    <w:r w:rsidR="0001695C">
      <w:rPr>
        <w:rFonts w:ascii="Arial" w:hAnsi="Arial" w:cs="Arial"/>
        <w:sz w:val="18"/>
      </w:rPr>
      <w:t>1</w:t>
    </w:r>
    <w:r w:rsidR="005E6F06">
      <w:rPr>
        <w:rFonts w:ascii="Arial" w:hAnsi="Arial" w:cs="Arial"/>
        <w:sz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0B9F8" w14:textId="77777777" w:rsidR="00403E14" w:rsidRDefault="00403E14">
      <w:r>
        <w:separator/>
      </w:r>
    </w:p>
  </w:footnote>
  <w:footnote w:type="continuationSeparator" w:id="0">
    <w:p w14:paraId="697D77E8" w14:textId="77777777" w:rsidR="00403E14" w:rsidRDefault="00403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83"/>
    <w:rsid w:val="00006753"/>
    <w:rsid w:val="0001695C"/>
    <w:rsid w:val="000311CD"/>
    <w:rsid w:val="000333AF"/>
    <w:rsid w:val="00087D6E"/>
    <w:rsid w:val="00162692"/>
    <w:rsid w:val="00174561"/>
    <w:rsid w:val="001749A5"/>
    <w:rsid w:val="001B49C8"/>
    <w:rsid w:val="001F1914"/>
    <w:rsid w:val="001F198E"/>
    <w:rsid w:val="002460E4"/>
    <w:rsid w:val="002724E3"/>
    <w:rsid w:val="002A73CB"/>
    <w:rsid w:val="00322B8F"/>
    <w:rsid w:val="00325FDF"/>
    <w:rsid w:val="00366D8D"/>
    <w:rsid w:val="00373D32"/>
    <w:rsid w:val="00403E14"/>
    <w:rsid w:val="004056DB"/>
    <w:rsid w:val="00406AE2"/>
    <w:rsid w:val="004848D1"/>
    <w:rsid w:val="004B094F"/>
    <w:rsid w:val="004C1A55"/>
    <w:rsid w:val="004E0151"/>
    <w:rsid w:val="004F43F8"/>
    <w:rsid w:val="0057451F"/>
    <w:rsid w:val="005A38C7"/>
    <w:rsid w:val="005E6F06"/>
    <w:rsid w:val="006673C3"/>
    <w:rsid w:val="0070347F"/>
    <w:rsid w:val="007779FE"/>
    <w:rsid w:val="007D77E9"/>
    <w:rsid w:val="00812D7E"/>
    <w:rsid w:val="008F745C"/>
    <w:rsid w:val="00901A13"/>
    <w:rsid w:val="0092064B"/>
    <w:rsid w:val="00922B83"/>
    <w:rsid w:val="00931FCD"/>
    <w:rsid w:val="00956113"/>
    <w:rsid w:val="009E43D2"/>
    <w:rsid w:val="00A33E97"/>
    <w:rsid w:val="00B713DD"/>
    <w:rsid w:val="00B93F6E"/>
    <w:rsid w:val="00BC3AE5"/>
    <w:rsid w:val="00BD121F"/>
    <w:rsid w:val="00BD4B32"/>
    <w:rsid w:val="00C201D8"/>
    <w:rsid w:val="00C77BA0"/>
    <w:rsid w:val="00C85B20"/>
    <w:rsid w:val="00D97CDF"/>
    <w:rsid w:val="00DA79F4"/>
    <w:rsid w:val="00DD09BF"/>
    <w:rsid w:val="00E06E7F"/>
    <w:rsid w:val="00E07C58"/>
    <w:rsid w:val="00E4211E"/>
    <w:rsid w:val="00E55174"/>
    <w:rsid w:val="00EB3F38"/>
    <w:rsid w:val="00EE592A"/>
    <w:rsid w:val="00F201A4"/>
    <w:rsid w:val="00F257BC"/>
    <w:rsid w:val="00F50134"/>
    <w:rsid w:val="00F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F12FC9"/>
  <w15:docId w15:val="{BCEA12D8-8AFB-440C-9A6C-2C5E733D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BA0"/>
  </w:style>
  <w:style w:type="paragraph" w:styleId="Heading1">
    <w:name w:val="heading 1"/>
    <w:basedOn w:val="Normal"/>
    <w:next w:val="Normal"/>
    <w:qFormat/>
    <w:rsid w:val="00C77BA0"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77BA0"/>
    <w:pPr>
      <w:jc w:val="center"/>
    </w:pPr>
    <w:rPr>
      <w:b/>
      <w:sz w:val="22"/>
    </w:rPr>
  </w:style>
  <w:style w:type="paragraph" w:styleId="Header">
    <w:name w:val="header"/>
    <w:basedOn w:val="Normal"/>
    <w:semiHidden/>
    <w:rsid w:val="00C77B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77BA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745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1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1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1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  <fc355e04e25945cc8ab89c123ad704cf xmlns="c3f7562b-7648-45b2-a016-d2a51a3cec71">RIM|0de38399-807a-4d6f-b205-fa58793bfaa8</fc355e04e25945cc8ab89c123ad704c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_Document" ma:contentTypeID="0x0101006FF79D06ED53544480EC334040B1B493002A7E05E0D20421478F7B450765730F9B" ma:contentTypeVersion="21" ma:contentTypeDescription="" ma:contentTypeScope="" ma:versionID="f266399af4556e2c0000aee14e9847ac">
  <xsd:schema xmlns:xsd="http://www.w3.org/2001/XMLSchema" xmlns:xs="http://www.w3.org/2001/XMLSchema" xmlns:p="http://schemas.microsoft.com/office/2006/metadata/properties" xmlns:ns2="c3f7562b-7648-45b2-a016-d2a51a3cec71" xmlns:ns3="http://schemas.microsoft.com/sharepoint/v4" targetNamespace="http://schemas.microsoft.com/office/2006/metadata/properties" ma:root="true" ma:fieldsID="0097bec4ad6ad1f70e54f37ad9442073" ns2:_="" ns3:_="">
    <xsd:import namespace="c3f7562b-7648-45b2-a016-d2a51a3cec7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c355e04e25945cc8ab89c123ad704cf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7562b-7648-45b2-a016-d2a51a3cec71" elementFormDefault="qualified">
    <xsd:import namespace="http://schemas.microsoft.com/office/2006/documentManagement/types"/>
    <xsd:import namespace="http://schemas.microsoft.com/office/infopath/2007/PartnerControls"/>
    <xsd:element name="fc355e04e25945cc8ab89c123ad704cf" ma:index="8" nillable="true" ma:taxonomy="true" ma:internalName="fc355e04e25945cc8ab89c123ad704cf" ma:taxonomyFieldName="MetroNet_x0020_Keywords" ma:displayName="MetroNet Keywords" ma:default="" ma:fieldId="{fc355e04-e259-45cc-8ab8-9c123ad704cf}" ma:taxonomyMulti="true" ma:sspId="04a8b7e0-a0dd-4eb2-89ca-9a4b8f404ec7" ma:termSetId="7126f60c-e924-4463-b913-77377d0d536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678AED-DE95-4A20-A87B-30280A40205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0F22DCF-06F6-47FA-999C-0C0242702825}">
  <ds:schemaRefs>
    <ds:schemaRef ds:uri="http://schemas.microsoft.com/office/2006/metadata/properties"/>
    <ds:schemaRef ds:uri="http://schemas.microsoft.com/sharepoint/v4"/>
    <ds:schemaRef ds:uri="c3f7562b-7648-45b2-a016-d2a51a3cec71"/>
  </ds:schemaRefs>
</ds:datastoreItem>
</file>

<file path=customXml/itemProps3.xml><?xml version="1.0" encoding="utf-8"?>
<ds:datastoreItem xmlns:ds="http://schemas.openxmlformats.org/officeDocument/2006/customXml" ds:itemID="{09A97A94-67AA-4416-9937-C395FA7B95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A8F799-689A-49CA-9676-8FDA62880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7562b-7648-45b2-a016-d2a51a3cec7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Records List</vt:lpstr>
    </vt:vector>
  </TitlesOfParts>
  <Company>METRO</Company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Records List</dc:title>
  <dc:creator>OGC</dc:creator>
  <cp:lastModifiedBy>Alecia Giombolini</cp:lastModifiedBy>
  <cp:revision>2</cp:revision>
  <cp:lastPrinted>2009-05-07T18:09:00Z</cp:lastPrinted>
  <dcterms:created xsi:type="dcterms:W3CDTF">2021-08-27T18:32:00Z</dcterms:created>
  <dcterms:modified xsi:type="dcterms:W3CDTF">2021-08-27T18:32:00Z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roNet Keywords">
    <vt:lpwstr>53;#RIM|0de38399-807a-4d6f-b205-fa58793bfaa8</vt:lpwstr>
  </property>
  <property fmtid="{D5CDD505-2E9C-101B-9397-08002B2CF9AE}" pid="3" name="TaxCatchAll">
    <vt:lpwstr>53;#RIM|0de38399-807a-4d6f-b205-fa58793bfaa8</vt:lpwstr>
  </property>
</Properties>
</file>